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C762" w14:textId="77777777" w:rsidR="00CD0B0A" w:rsidRDefault="00CD0B0A"/>
    <w:p w14:paraId="6FAAD69E" w14:textId="07F86875" w:rsidR="00CD0B0A" w:rsidRPr="00CD0B0A" w:rsidRDefault="00CD0B0A" w:rsidP="00CD0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B0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94A881" wp14:editId="17D2C46F">
            <wp:simplePos x="0" y="0"/>
            <wp:positionH relativeFrom="margin">
              <wp:posOffset>-580445</wp:posOffset>
            </wp:positionH>
            <wp:positionV relativeFrom="page">
              <wp:posOffset>286247</wp:posOffset>
            </wp:positionV>
            <wp:extent cx="1987550" cy="691515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B0A">
        <w:rPr>
          <w:rFonts w:ascii="Times New Roman" w:hAnsi="Times New Roman" w:cs="Times New Roman"/>
          <w:b/>
          <w:bCs/>
          <w:sz w:val="28"/>
          <w:szCs w:val="28"/>
        </w:rPr>
        <w:t>Marshall County Health Department is accepting sealed bids</w:t>
      </w:r>
    </w:p>
    <w:p w14:paraId="74054538" w14:textId="7BDE10FF" w:rsidR="00C952E6" w:rsidRPr="00193013" w:rsidRDefault="00CD0B0A" w:rsidP="00C952E6">
      <w:pPr>
        <w:spacing w:after="0" w:line="240" w:lineRule="auto"/>
        <w:jc w:val="center"/>
        <w:rPr>
          <w:sz w:val="28"/>
          <w:szCs w:val="28"/>
        </w:rPr>
      </w:pPr>
      <w:r w:rsidRPr="00CD0B0A">
        <w:rPr>
          <w:rFonts w:ascii="Times New Roman" w:hAnsi="Times New Roman" w:cs="Times New Roman"/>
          <w:b/>
          <w:bCs/>
          <w:sz w:val="28"/>
          <w:szCs w:val="28"/>
        </w:rPr>
        <w:t>for janitorial and maintenance services</w:t>
      </w:r>
      <w:r w:rsidR="00193013">
        <w:rPr>
          <w:rFonts w:ascii="Times New Roman" w:hAnsi="Times New Roman" w:cs="Times New Roman"/>
          <w:b/>
          <w:bCs/>
          <w:sz w:val="28"/>
          <w:szCs w:val="28"/>
        </w:rPr>
        <w:t xml:space="preserve"> annual contract</w:t>
      </w:r>
      <w:r w:rsidR="00170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2E6" w:rsidRPr="00193013">
        <w:rPr>
          <w:rFonts w:ascii="Times New Roman" w:hAnsi="Times New Roman" w:cs="Times New Roman"/>
          <w:b/>
          <w:bCs/>
          <w:sz w:val="28"/>
          <w:szCs w:val="28"/>
        </w:rPr>
        <w:t xml:space="preserve">of its 25,000 square foot facility </w:t>
      </w:r>
      <w:r w:rsidR="00170238" w:rsidRPr="00193013">
        <w:rPr>
          <w:rFonts w:ascii="Times New Roman" w:hAnsi="Times New Roman" w:cs="Times New Roman"/>
          <w:b/>
          <w:bCs/>
          <w:sz w:val="28"/>
          <w:szCs w:val="28"/>
        </w:rPr>
        <w:t>for July 1, 2022 – June 30, 2023</w:t>
      </w:r>
      <w:r w:rsidRPr="00193013">
        <w:rPr>
          <w:sz w:val="28"/>
          <w:szCs w:val="28"/>
        </w:rPr>
        <w:t>.</w:t>
      </w:r>
    </w:p>
    <w:p w14:paraId="1294930F" w14:textId="77777777" w:rsidR="00C952E6" w:rsidRDefault="00C952E6" w:rsidP="00CD0B0A">
      <w:pPr>
        <w:spacing w:after="0" w:line="240" w:lineRule="auto"/>
        <w:jc w:val="center"/>
      </w:pPr>
    </w:p>
    <w:p w14:paraId="2527BD4B" w14:textId="0E01172B" w:rsidR="00CD0B0A" w:rsidRPr="00170238" w:rsidRDefault="00170238" w:rsidP="00170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102390641"/>
      <w:r w:rsidRPr="00170238">
        <w:rPr>
          <w:rFonts w:ascii="Times New Roman" w:hAnsi="Times New Roman" w:cs="Times New Roman"/>
          <w:b/>
          <w:bCs/>
          <w:sz w:val="28"/>
          <w:szCs w:val="28"/>
          <w:u w:val="single"/>
        </w:rPr>
        <w:t>J</w:t>
      </w:r>
      <w:r w:rsidR="003E6F23" w:rsidRPr="001702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anitorial </w:t>
      </w:r>
      <w:r w:rsidR="00CD0B0A" w:rsidRPr="00170238">
        <w:rPr>
          <w:rFonts w:ascii="Times New Roman" w:hAnsi="Times New Roman" w:cs="Times New Roman"/>
          <w:b/>
          <w:bCs/>
          <w:sz w:val="28"/>
          <w:szCs w:val="28"/>
          <w:u w:val="single"/>
        </w:rPr>
        <w:t>tasks</w:t>
      </w:r>
      <w:r w:rsidR="003E6F23" w:rsidRPr="0017023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bookmarkEnd w:id="0"/>
    <w:p w14:paraId="0A17FF81" w14:textId="7141DF94" w:rsidR="00CD0B0A" w:rsidRDefault="00CD0B0A" w:rsidP="00CD0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B31B9" w14:textId="5AF6F8B1" w:rsidR="00CD0B0A" w:rsidRPr="00B50D26" w:rsidRDefault="00CD0B0A" w:rsidP="00CD0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0D26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Cleaning</w:t>
      </w:r>
    </w:p>
    <w:p w14:paraId="4FAF80FB" w14:textId="5D4E2E3B" w:rsidR="000D417B" w:rsidRDefault="000D417B" w:rsidP="000D41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17B">
        <w:rPr>
          <w:rFonts w:ascii="Times New Roman" w:hAnsi="Times New Roman" w:cs="Times New Roman"/>
          <w:sz w:val="24"/>
          <w:szCs w:val="24"/>
        </w:rPr>
        <w:t>Clean</w:t>
      </w:r>
      <w:r>
        <w:rPr>
          <w:rFonts w:ascii="Times New Roman" w:hAnsi="Times New Roman" w:cs="Times New Roman"/>
          <w:sz w:val="24"/>
          <w:szCs w:val="24"/>
        </w:rPr>
        <w:t xml:space="preserve"> entrance/exit glass doors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1B508146" w14:textId="610C5E34" w:rsidR="000D417B" w:rsidRDefault="000D417B" w:rsidP="000D41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 clean interior glass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3286E1BC" w14:textId="0D6E9AC7" w:rsidR="000D417B" w:rsidRDefault="000D417B" w:rsidP="000D41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polish all water fountains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67346F60" w14:textId="5D9B062C" w:rsidR="000D417B" w:rsidRDefault="000D417B" w:rsidP="000D41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Empty all trash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1F48ADEA" w14:textId="48BAA6FB" w:rsidR="000D417B" w:rsidRDefault="000D417B" w:rsidP="000D41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mop corridors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3915301F" w14:textId="25E59CA7" w:rsidR="000D417B" w:rsidRDefault="000D417B" w:rsidP="000D41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Vacuum all carpeted rugs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74B77174" w14:textId="6537400A" w:rsidR="00B50D26" w:rsidRDefault="00B50D26" w:rsidP="000D41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elevator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13A0AE28" w14:textId="279BF40E" w:rsidR="00B50D26" w:rsidRDefault="00B50D26" w:rsidP="000D41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Polish all entrance doors and kickplates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24EE8B50" w14:textId="0C1D4486" w:rsidR="00B50D26" w:rsidRDefault="00B50D26" w:rsidP="000D41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Disinfect all entrance and lobby doors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59DA8DD6" w14:textId="4EF2CC9A" w:rsidR="00B50D26" w:rsidRDefault="00B50D26" w:rsidP="00B5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01E8A" w14:textId="47B8D237" w:rsidR="00B50D26" w:rsidRDefault="00B50D26" w:rsidP="00B50D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0D26">
        <w:rPr>
          <w:rFonts w:ascii="Times New Roman" w:hAnsi="Times New Roman" w:cs="Times New Roman"/>
          <w:b/>
          <w:bCs/>
          <w:sz w:val="24"/>
          <w:szCs w:val="24"/>
          <w:u w:val="single"/>
        </w:rPr>
        <w:t>Periodic Cleaning</w:t>
      </w:r>
    </w:p>
    <w:p w14:paraId="186566D8" w14:textId="577397AD" w:rsidR="00B50D26" w:rsidRDefault="00B50D26" w:rsidP="00B50D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windowsills, blinds, fire sensors and cobwebs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day per week</w:t>
      </w:r>
    </w:p>
    <w:p w14:paraId="2563BEA2" w14:textId="78AB8E3A" w:rsidR="00B50D26" w:rsidRDefault="00B50D26" w:rsidP="00B50D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needed</w:t>
      </w:r>
    </w:p>
    <w:p w14:paraId="687C4A31" w14:textId="19E88048" w:rsidR="00B50D26" w:rsidRDefault="00B50D26" w:rsidP="00B50D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dust – high and low areas as needed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day per week</w:t>
      </w:r>
    </w:p>
    <w:p w14:paraId="078DFDA3" w14:textId="4915E930" w:rsidR="00B50D26" w:rsidRDefault="00B50D26" w:rsidP="00B50D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Clean/dust air intakes and ceiling vents as needed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day per week</w:t>
      </w:r>
    </w:p>
    <w:p w14:paraId="689FA9AE" w14:textId="3D25FF43" w:rsidR="00B50D26" w:rsidRDefault="00B50D26" w:rsidP="00B50D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 clean carpet stains or spills as needed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Needed</w:t>
      </w:r>
    </w:p>
    <w:p w14:paraId="75BE88D3" w14:textId="2857833C" w:rsidR="00B50D26" w:rsidRDefault="00B50D26" w:rsidP="00B50D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Stairwells mopped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day per week</w:t>
      </w:r>
    </w:p>
    <w:p w14:paraId="013CB619" w14:textId="158489F7" w:rsidR="003B23C7" w:rsidRPr="003B23C7" w:rsidRDefault="00B50D26" w:rsidP="003B23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Stainless steel all door kickplates, sinks, and metal</w:t>
      </w:r>
      <w:r w:rsidR="003B23C7">
        <w:rPr>
          <w:rFonts w:ascii="Times New Roman" w:hAnsi="Times New Roman" w:cs="Times New Roman"/>
          <w:sz w:val="24"/>
          <w:szCs w:val="24"/>
        </w:rPr>
        <w:tab/>
      </w:r>
      <w:r w:rsidR="003B23C7">
        <w:rPr>
          <w:rFonts w:ascii="Times New Roman" w:hAnsi="Times New Roman" w:cs="Times New Roman"/>
          <w:sz w:val="24"/>
          <w:szCs w:val="24"/>
        </w:rPr>
        <w:tab/>
        <w:t>1 day per week</w:t>
      </w:r>
    </w:p>
    <w:p w14:paraId="580F4829" w14:textId="18AD7C6F" w:rsidR="00B50D26" w:rsidRDefault="003B23C7" w:rsidP="00B50D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50D26">
        <w:rPr>
          <w:rFonts w:ascii="Times New Roman" w:hAnsi="Times New Roman" w:cs="Times New Roman"/>
          <w:sz w:val="24"/>
          <w:szCs w:val="24"/>
        </w:rPr>
        <w:t>oll carts</w:t>
      </w:r>
      <w:r w:rsidR="00B50D26">
        <w:rPr>
          <w:rFonts w:ascii="Times New Roman" w:hAnsi="Times New Roman" w:cs="Times New Roman"/>
          <w:sz w:val="24"/>
          <w:szCs w:val="24"/>
        </w:rPr>
        <w:tab/>
      </w:r>
    </w:p>
    <w:p w14:paraId="528B6E89" w14:textId="6749F814" w:rsidR="003B23C7" w:rsidRDefault="003B23C7" w:rsidP="003B23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Empty all recyclable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day per week</w:t>
      </w:r>
    </w:p>
    <w:p w14:paraId="1BBEF441" w14:textId="7DCD0A5E" w:rsidR="003B23C7" w:rsidRDefault="003B23C7" w:rsidP="003B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3A864" w14:textId="6CA1EEF4" w:rsidR="003B23C7" w:rsidRDefault="003B23C7" w:rsidP="003B23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23C7">
        <w:rPr>
          <w:rFonts w:ascii="Times New Roman" w:hAnsi="Times New Roman" w:cs="Times New Roman"/>
          <w:b/>
          <w:bCs/>
          <w:sz w:val="24"/>
          <w:szCs w:val="24"/>
          <w:u w:val="single"/>
        </w:rPr>
        <w:t>Waiting Areas</w:t>
      </w:r>
    </w:p>
    <w:p w14:paraId="1B58F802" w14:textId="77CD4E5E" w:rsidR="003B23C7" w:rsidRDefault="003B23C7" w:rsidP="003B23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clean all walls, light switches and doors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1A4465C2" w14:textId="35291D23" w:rsidR="003B23C7" w:rsidRDefault="003B23C7" w:rsidP="003B23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Clean/dust all horizontal and vertical surfaces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054F93FF" w14:textId="0E016953" w:rsidR="003B23C7" w:rsidRDefault="003B23C7" w:rsidP="003B23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Empty trash, replace liner each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67324FD2" w14:textId="24AECFBE" w:rsidR="003B23C7" w:rsidRDefault="003B23C7" w:rsidP="003B23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Sweep hard surface floors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616462CB" w14:textId="63A69DAD" w:rsidR="003B23C7" w:rsidRDefault="003B23C7" w:rsidP="003B23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Damp mop hard surface floors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09FBDEE7" w14:textId="18A955C0" w:rsidR="003B23C7" w:rsidRDefault="003B23C7" w:rsidP="003B23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Organize/Straighten magazine, pamphlets and</w:t>
      </w:r>
    </w:p>
    <w:p w14:paraId="334B6CF5" w14:textId="63A56588" w:rsidR="003B23C7" w:rsidRDefault="003B23C7" w:rsidP="003B23C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brochures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5F810104" w14:textId="6CD4A7B5" w:rsidR="003B23C7" w:rsidRDefault="003B23C7" w:rsidP="003B23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furniture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3532C137" w14:textId="75A76219" w:rsidR="003B23C7" w:rsidRDefault="003B23C7" w:rsidP="003B23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reception glass window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316B583D" w14:textId="541090EF" w:rsidR="003B23C7" w:rsidRDefault="003B23C7" w:rsidP="003B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50648" w14:textId="4E936E07" w:rsidR="003B23C7" w:rsidRDefault="003B23C7" w:rsidP="003B23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23C7">
        <w:rPr>
          <w:rFonts w:ascii="Times New Roman" w:hAnsi="Times New Roman" w:cs="Times New Roman"/>
          <w:b/>
          <w:bCs/>
          <w:sz w:val="24"/>
          <w:szCs w:val="24"/>
          <w:u w:val="single"/>
        </w:rPr>
        <w:t>Receptionist Area</w:t>
      </w:r>
    </w:p>
    <w:p w14:paraId="08F0D50B" w14:textId="0EECF9FA" w:rsidR="003B23C7" w:rsidRPr="00B46FFC" w:rsidRDefault="00B46FFC" w:rsidP="00B46F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102122907"/>
      <w:proofErr w:type="gramStart"/>
      <w:r>
        <w:rPr>
          <w:rFonts w:ascii="Times New Roman" w:hAnsi="Times New Roman" w:cs="Times New Roman"/>
          <w:sz w:val="24"/>
          <w:szCs w:val="24"/>
        </w:rPr>
        <w:t>Spot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clean all walls, light switches and doors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day per week</w:t>
      </w:r>
    </w:p>
    <w:p w14:paraId="343E9AA7" w14:textId="5C5A38C5" w:rsidR="00B46FFC" w:rsidRPr="00B46FFC" w:rsidRDefault="00B46FFC" w:rsidP="00B46F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Clean/Wipe all horizontal and vertical surfaces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day per week</w:t>
      </w:r>
    </w:p>
    <w:p w14:paraId="3A3AF60B" w14:textId="1B5FE25C" w:rsidR="00B46FFC" w:rsidRPr="00B46FFC" w:rsidRDefault="00B46FFC" w:rsidP="00B46F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Empty trash, replace liner each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487B97DF" w14:textId="3927EDFA" w:rsidR="00B46FFC" w:rsidRPr="003058A5" w:rsidRDefault="00B46FFC" w:rsidP="00B46F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Sweep hard surface</w:t>
      </w:r>
      <w:r w:rsidR="003058A5">
        <w:rPr>
          <w:rFonts w:ascii="Times New Roman" w:hAnsi="Times New Roman" w:cs="Times New Roman"/>
          <w:sz w:val="24"/>
          <w:szCs w:val="24"/>
        </w:rPr>
        <w:t xml:space="preserve"> floors</w:t>
      </w:r>
      <w:r w:rsidR="003058A5">
        <w:rPr>
          <w:rFonts w:ascii="Times New Roman" w:hAnsi="Times New Roman" w:cs="Times New Roman"/>
          <w:sz w:val="24"/>
          <w:szCs w:val="24"/>
        </w:rPr>
        <w:tab/>
      </w:r>
      <w:r w:rsidR="003058A5">
        <w:rPr>
          <w:rFonts w:ascii="Times New Roman" w:hAnsi="Times New Roman" w:cs="Times New Roman"/>
          <w:sz w:val="24"/>
          <w:szCs w:val="24"/>
        </w:rPr>
        <w:tab/>
      </w:r>
      <w:r w:rsidR="003058A5">
        <w:rPr>
          <w:rFonts w:ascii="Times New Roman" w:hAnsi="Times New Roman" w:cs="Times New Roman"/>
          <w:sz w:val="24"/>
          <w:szCs w:val="24"/>
        </w:rPr>
        <w:tab/>
      </w:r>
      <w:r w:rsidR="003058A5">
        <w:rPr>
          <w:rFonts w:ascii="Times New Roman" w:hAnsi="Times New Roman" w:cs="Times New Roman"/>
          <w:sz w:val="24"/>
          <w:szCs w:val="24"/>
        </w:rPr>
        <w:tab/>
      </w:r>
      <w:r w:rsidR="003058A5"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4BE16A2F" w14:textId="7A6AF284" w:rsidR="003058A5" w:rsidRPr="003058A5" w:rsidRDefault="003058A5" w:rsidP="00B46F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Damp mop hard surface floors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day per week</w:t>
      </w:r>
    </w:p>
    <w:p w14:paraId="73E6BC58" w14:textId="05FDA546" w:rsidR="003058A5" w:rsidRPr="003058A5" w:rsidRDefault="003058A5" w:rsidP="00B46F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Detail vacuum under and around all furniture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day per week</w:t>
      </w:r>
    </w:p>
    <w:p w14:paraId="6EBA3310" w14:textId="72EB9827" w:rsidR="003058A5" w:rsidRPr="003058A5" w:rsidRDefault="003058A5" w:rsidP="00B46F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Arrange furniture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5339128B" w14:textId="71009D87" w:rsidR="003058A5" w:rsidRPr="003058A5" w:rsidRDefault="003058A5" w:rsidP="00B46F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Dust furniture, clean desks, disinfect phones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day per week</w:t>
      </w:r>
    </w:p>
    <w:bookmarkEnd w:id="1"/>
    <w:p w14:paraId="3FA82E84" w14:textId="1E5A3841" w:rsidR="003058A5" w:rsidRDefault="003058A5" w:rsidP="003058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2CE7D0" w14:textId="0DD5181C" w:rsidR="003058A5" w:rsidRDefault="003058A5" w:rsidP="003058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Offices</w:t>
      </w:r>
    </w:p>
    <w:p w14:paraId="15971E58" w14:textId="77777777" w:rsidR="003058A5" w:rsidRPr="00B46FFC" w:rsidRDefault="003058A5" w:rsidP="0030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clean all walls, light switches and doors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day per week</w:t>
      </w:r>
    </w:p>
    <w:p w14:paraId="6173D415" w14:textId="77777777" w:rsidR="003058A5" w:rsidRPr="00B46FFC" w:rsidRDefault="003058A5" w:rsidP="0030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Clean/Wipe all horizontal and vertical surfaces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day per week</w:t>
      </w:r>
    </w:p>
    <w:p w14:paraId="339C19B9" w14:textId="77777777" w:rsidR="003058A5" w:rsidRPr="00B46FFC" w:rsidRDefault="003058A5" w:rsidP="0030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Empty trash, replace liner each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0A60192B" w14:textId="002B7E30" w:rsidR="003058A5" w:rsidRPr="003058A5" w:rsidRDefault="003058A5" w:rsidP="0030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Detail </w:t>
      </w:r>
      <w:proofErr w:type="gramStart"/>
      <w:r>
        <w:rPr>
          <w:rFonts w:ascii="Times New Roman" w:hAnsi="Times New Roman" w:cs="Times New Roman"/>
          <w:sz w:val="24"/>
          <w:szCs w:val="24"/>
        </w:rPr>
        <w:t>vacuum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carpet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day per week</w:t>
      </w:r>
    </w:p>
    <w:p w14:paraId="23B24843" w14:textId="77777777" w:rsidR="003058A5" w:rsidRPr="003058A5" w:rsidRDefault="003058A5" w:rsidP="0030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Arrange furniture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430A9794" w14:textId="1F94B076" w:rsidR="003058A5" w:rsidRDefault="003058A5" w:rsidP="0030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25B1D" w14:textId="131C73D0" w:rsidR="003058A5" w:rsidRDefault="003058A5" w:rsidP="003058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58A5"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Meeting/Conference Room</w:t>
      </w:r>
    </w:p>
    <w:p w14:paraId="2488A365" w14:textId="77777777" w:rsidR="003058A5" w:rsidRPr="00B46FFC" w:rsidRDefault="003058A5" w:rsidP="0030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clean all walls, light switches and doors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day per week</w:t>
      </w:r>
    </w:p>
    <w:p w14:paraId="28F11F27" w14:textId="77777777" w:rsidR="003058A5" w:rsidRPr="00B46FFC" w:rsidRDefault="003058A5" w:rsidP="0030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Clean/Wipe all horizontal and vertical surfaces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day per week</w:t>
      </w:r>
    </w:p>
    <w:p w14:paraId="4544DD41" w14:textId="77777777" w:rsidR="003058A5" w:rsidRPr="00B46FFC" w:rsidRDefault="003058A5" w:rsidP="0030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Empty trash, replace liner each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7DE8E864" w14:textId="77777777" w:rsidR="003058A5" w:rsidRPr="003058A5" w:rsidRDefault="003058A5" w:rsidP="0030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Detail </w:t>
      </w:r>
      <w:proofErr w:type="gramStart"/>
      <w:r>
        <w:rPr>
          <w:rFonts w:ascii="Times New Roman" w:hAnsi="Times New Roman" w:cs="Times New Roman"/>
          <w:sz w:val="24"/>
          <w:szCs w:val="24"/>
        </w:rPr>
        <w:t>vacuum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carpet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day per week</w:t>
      </w:r>
    </w:p>
    <w:p w14:paraId="6B28461A" w14:textId="77777777" w:rsidR="003058A5" w:rsidRPr="003058A5" w:rsidRDefault="003058A5" w:rsidP="0030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Arrange furniture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4593A810" w14:textId="37893076" w:rsidR="003058A5" w:rsidRDefault="003058A5" w:rsidP="003058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150359" w14:textId="4F064124" w:rsidR="00DE5E3E" w:rsidRDefault="002D5182" w:rsidP="003058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Employee Breakrooms</w:t>
      </w:r>
    </w:p>
    <w:p w14:paraId="2A723064" w14:textId="141586B5" w:rsidR="002D5182" w:rsidRPr="002D5182" w:rsidRDefault="002D5182" w:rsidP="002D51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102123335"/>
      <w:proofErr w:type="gramStart"/>
      <w:r>
        <w:rPr>
          <w:rFonts w:ascii="Times New Roman" w:hAnsi="Times New Roman" w:cs="Times New Roman"/>
          <w:sz w:val="24"/>
          <w:szCs w:val="24"/>
        </w:rPr>
        <w:t>Spot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clean all walls, light switches and doors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</w:t>
      </w:r>
      <w:r w:rsidR="00333C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per week</w:t>
      </w:r>
    </w:p>
    <w:p w14:paraId="3DFDE0B7" w14:textId="5F3E6BE8" w:rsidR="002D5182" w:rsidRPr="002D5182" w:rsidRDefault="002D5182" w:rsidP="0030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Empty trash, replace liner each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78BE7C4B" w14:textId="39171948" w:rsidR="002D5182" w:rsidRPr="002D5182" w:rsidRDefault="002D5182" w:rsidP="0030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Restock paper and soap products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4631AE95" w14:textId="742BD226" w:rsidR="002D5182" w:rsidRPr="002D5182" w:rsidRDefault="002D5182" w:rsidP="0030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Clean/wipe exterior of cabinets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0096D4EA" w14:textId="02C4FB6F" w:rsidR="002D5182" w:rsidRPr="002D5182" w:rsidRDefault="002D5182" w:rsidP="0030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Clean/wipe sink and counter area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445958CE" w14:textId="77777777" w:rsidR="002D5182" w:rsidRPr="002D5182" w:rsidRDefault="002D5182" w:rsidP="0030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Clean/wipe all tables and chairs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60C86F54" w14:textId="77777777" w:rsidR="002D5182" w:rsidRPr="002D5182" w:rsidRDefault="002D5182" w:rsidP="003058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Sweep and mop floors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bookmarkEnd w:id="2"/>
    <w:p w14:paraId="3074F020" w14:textId="77777777" w:rsidR="002D5182" w:rsidRDefault="002D5182" w:rsidP="002D5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6B073" w14:textId="33527CBE" w:rsidR="002D5182" w:rsidRDefault="002D5182" w:rsidP="002D51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51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Medical Exam Rooms </w:t>
      </w:r>
    </w:p>
    <w:p w14:paraId="6D4A7196" w14:textId="4497F16C" w:rsidR="002D5182" w:rsidRPr="002D5182" w:rsidRDefault="002D5182" w:rsidP="002D51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clean all walls, light switches and doors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</w:t>
      </w:r>
      <w:r w:rsidR="00333C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per week</w:t>
      </w:r>
    </w:p>
    <w:p w14:paraId="5BF46B72" w14:textId="77777777" w:rsidR="002D5182" w:rsidRPr="002D5182" w:rsidRDefault="002D5182" w:rsidP="002D51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Empty trash, replace liner each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4ACADA3E" w14:textId="77777777" w:rsidR="002D5182" w:rsidRPr="002D5182" w:rsidRDefault="002D5182" w:rsidP="002D51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Restock paper and soap products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63235097" w14:textId="0D9712CB" w:rsidR="002D5182" w:rsidRPr="002D5182" w:rsidRDefault="002D5182" w:rsidP="002D51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Clean/wipe all horizontal and vertical surfaces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5CD7A96A" w14:textId="36DEF4B8" w:rsidR="002D5182" w:rsidRPr="001F053A" w:rsidRDefault="002D5182" w:rsidP="002D51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Clean/wipe sink and counter area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225F03B9" w14:textId="7D958593" w:rsidR="001F053A" w:rsidRPr="002D5182" w:rsidRDefault="001F053A" w:rsidP="002D51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Clean/wipe and disinfect exam tables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588B2B50" w14:textId="77777777" w:rsidR="002D5182" w:rsidRPr="002D5182" w:rsidRDefault="002D5182" w:rsidP="002D51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Clean/wipe all tables and chairs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6E0973CD" w14:textId="06BBC085" w:rsidR="002D5182" w:rsidRPr="0037546A" w:rsidRDefault="002D5182" w:rsidP="002D51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Sweep and mop </w:t>
      </w:r>
      <w:r w:rsidR="001F053A">
        <w:rPr>
          <w:rFonts w:ascii="Times New Roman" w:hAnsi="Times New Roman" w:cs="Times New Roman"/>
          <w:sz w:val="24"/>
          <w:szCs w:val="24"/>
        </w:rPr>
        <w:t>all hard surface floors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6BD56756" w14:textId="3CE160B4" w:rsidR="0037546A" w:rsidRDefault="0037546A" w:rsidP="003754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47ABBD" w14:textId="6F63057D" w:rsidR="0037546A" w:rsidRDefault="0037546A" w:rsidP="003754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Dental Wing and Exam Rooms</w:t>
      </w:r>
    </w:p>
    <w:p w14:paraId="5FB5BCBB" w14:textId="0367EA66" w:rsidR="0037546A" w:rsidRPr="002D5182" w:rsidRDefault="0037546A" w:rsidP="003754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clean all walls, light switches and doors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</w:t>
      </w:r>
      <w:r w:rsidR="00333C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per week</w:t>
      </w:r>
    </w:p>
    <w:p w14:paraId="5A1635BD" w14:textId="77777777" w:rsidR="0037546A" w:rsidRPr="002D5182" w:rsidRDefault="0037546A" w:rsidP="003754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Empty trash, replace liner each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7DA6716F" w14:textId="0D3D03C3" w:rsidR="0037546A" w:rsidRPr="001F053A" w:rsidRDefault="0037546A" w:rsidP="003754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Clean/wipe</w:t>
      </w:r>
      <w:r w:rsidR="00333C46">
        <w:rPr>
          <w:rFonts w:ascii="Times New Roman" w:hAnsi="Times New Roman" w:cs="Times New Roman"/>
          <w:sz w:val="24"/>
          <w:szCs w:val="24"/>
        </w:rPr>
        <w:t xml:space="preserve"> stainless steel</w:t>
      </w:r>
      <w:r>
        <w:rPr>
          <w:rFonts w:ascii="Times New Roman" w:hAnsi="Times New Roman" w:cs="Times New Roman"/>
          <w:sz w:val="24"/>
          <w:szCs w:val="24"/>
        </w:rPr>
        <w:t xml:space="preserve"> sink</w:t>
      </w:r>
      <w:r w:rsidR="00333C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755A996B" w14:textId="42E3DE27" w:rsidR="0037546A" w:rsidRPr="002D5182" w:rsidRDefault="0037546A" w:rsidP="003754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Clean</w:t>
      </w:r>
      <w:r w:rsidR="00333C46">
        <w:rPr>
          <w:rFonts w:ascii="Times New Roman" w:hAnsi="Times New Roman" w:cs="Times New Roman"/>
          <w:sz w:val="24"/>
          <w:szCs w:val="24"/>
        </w:rPr>
        <w:t xml:space="preserve"> entrance door glass </w:t>
      </w:r>
      <w:r w:rsidR="00333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2FBCA5DE" w14:textId="04764892" w:rsidR="0037546A" w:rsidRPr="002D5182" w:rsidRDefault="00333C46" w:rsidP="003754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Automatic scrubber hard surface hallway floor</w:t>
      </w:r>
      <w:r w:rsidR="0037546A">
        <w:rPr>
          <w:rFonts w:ascii="Times New Roman" w:hAnsi="Times New Roman" w:cs="Times New Roman"/>
          <w:sz w:val="24"/>
          <w:szCs w:val="24"/>
        </w:rPr>
        <w:tab/>
      </w:r>
      <w:r w:rsidR="00375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37546A">
        <w:rPr>
          <w:rFonts w:ascii="Times New Roman" w:hAnsi="Times New Roman" w:cs="Times New Roman"/>
          <w:sz w:val="24"/>
          <w:szCs w:val="24"/>
        </w:rPr>
        <w:t xml:space="preserve"> day per week</w:t>
      </w:r>
    </w:p>
    <w:p w14:paraId="7E886634" w14:textId="543BAC0A" w:rsidR="002D5182" w:rsidRDefault="00333C46" w:rsidP="00333C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C46">
        <w:rPr>
          <w:rFonts w:ascii="Times New Roman" w:hAnsi="Times New Roman" w:cs="Times New Roman"/>
          <w:sz w:val="24"/>
          <w:szCs w:val="24"/>
        </w:rPr>
        <w:t>Dust mop and wet mop all hard surface floors</w:t>
      </w:r>
      <w:r w:rsidRPr="00333C46">
        <w:rPr>
          <w:rFonts w:ascii="Times New Roman" w:hAnsi="Times New Roman" w:cs="Times New Roman"/>
          <w:sz w:val="24"/>
          <w:szCs w:val="24"/>
        </w:rPr>
        <w:tab/>
      </w:r>
      <w:r w:rsidRPr="00333C46"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1043D028" w14:textId="1100E619" w:rsidR="00333C46" w:rsidRDefault="00333C46" w:rsidP="0033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5219F" w14:textId="010683B5" w:rsidR="00333C46" w:rsidRDefault="00333C46" w:rsidP="00333C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Hlk102377069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Corridors and Hallways</w:t>
      </w:r>
    </w:p>
    <w:p w14:paraId="088786CA" w14:textId="026F504A" w:rsidR="00333C46" w:rsidRPr="002D5182" w:rsidRDefault="00333C46" w:rsidP="00333C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clean all walls, light switches and doors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355E5C5E" w14:textId="18DD8714" w:rsidR="00333C46" w:rsidRDefault="00333C46" w:rsidP="00333C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C46">
        <w:rPr>
          <w:rFonts w:ascii="Times New Roman" w:hAnsi="Times New Roman" w:cs="Times New Roman"/>
          <w:sz w:val="24"/>
          <w:szCs w:val="24"/>
        </w:rPr>
        <w:t xml:space="preserve">Dust mop </w:t>
      </w:r>
      <w:r>
        <w:rPr>
          <w:rFonts w:ascii="Times New Roman" w:hAnsi="Times New Roman" w:cs="Times New Roman"/>
          <w:sz w:val="24"/>
          <w:szCs w:val="24"/>
        </w:rPr>
        <w:t>and sweep all hard floors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C46">
        <w:rPr>
          <w:rFonts w:ascii="Times New Roman" w:hAnsi="Times New Roman" w:cs="Times New Roman"/>
          <w:sz w:val="24"/>
          <w:szCs w:val="24"/>
        </w:rPr>
        <w:tab/>
      </w:r>
      <w:r w:rsidRPr="00333C46"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0593BC06" w14:textId="67F6EA13" w:rsidR="00333C46" w:rsidRDefault="00333C46" w:rsidP="00333C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 </w:t>
      </w:r>
      <w:proofErr w:type="gramStart"/>
      <w:r>
        <w:rPr>
          <w:rFonts w:ascii="Times New Roman" w:hAnsi="Times New Roman" w:cs="Times New Roman"/>
          <w:sz w:val="24"/>
          <w:szCs w:val="24"/>
        </w:rPr>
        <w:t>vacuum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carpet rugs</w:t>
      </w:r>
      <w:r w:rsidR="008006DF">
        <w:rPr>
          <w:rFonts w:ascii="Times New Roman" w:hAnsi="Times New Roman" w:cs="Times New Roman"/>
          <w:sz w:val="24"/>
          <w:szCs w:val="24"/>
        </w:rPr>
        <w:tab/>
      </w:r>
      <w:r w:rsidR="008006DF">
        <w:rPr>
          <w:rFonts w:ascii="Times New Roman" w:hAnsi="Times New Roman" w:cs="Times New Roman"/>
          <w:sz w:val="24"/>
          <w:szCs w:val="24"/>
        </w:rPr>
        <w:tab/>
      </w:r>
      <w:r w:rsidR="008006DF">
        <w:rPr>
          <w:rFonts w:ascii="Times New Roman" w:hAnsi="Times New Roman" w:cs="Times New Roman"/>
          <w:sz w:val="24"/>
          <w:szCs w:val="24"/>
        </w:rPr>
        <w:tab/>
      </w:r>
      <w:r w:rsidR="008006DF">
        <w:rPr>
          <w:rFonts w:ascii="Times New Roman" w:hAnsi="Times New Roman" w:cs="Times New Roman"/>
          <w:sz w:val="24"/>
          <w:szCs w:val="24"/>
        </w:rPr>
        <w:tab/>
      </w:r>
      <w:r w:rsidR="008006DF"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715E50C4" w14:textId="4537BFDA" w:rsidR="00333C46" w:rsidRDefault="00333C46" w:rsidP="00333C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</w:t>
      </w:r>
      <w:r w:rsidR="008006DF">
        <w:rPr>
          <w:rFonts w:ascii="Times New Roman" w:hAnsi="Times New Roman" w:cs="Times New Roman"/>
          <w:sz w:val="24"/>
          <w:szCs w:val="24"/>
        </w:rPr>
        <w:t>atic scrubber hard floors</w:t>
      </w:r>
      <w:r w:rsidR="008006DF">
        <w:rPr>
          <w:rFonts w:ascii="Times New Roman" w:hAnsi="Times New Roman" w:cs="Times New Roman"/>
          <w:sz w:val="24"/>
          <w:szCs w:val="24"/>
        </w:rPr>
        <w:tab/>
      </w:r>
      <w:r w:rsidR="008006DF">
        <w:rPr>
          <w:rFonts w:ascii="Times New Roman" w:hAnsi="Times New Roman" w:cs="Times New Roman"/>
          <w:sz w:val="24"/>
          <w:szCs w:val="24"/>
        </w:rPr>
        <w:tab/>
      </w:r>
      <w:r w:rsidR="008006DF">
        <w:rPr>
          <w:rFonts w:ascii="Times New Roman" w:hAnsi="Times New Roman" w:cs="Times New Roman"/>
          <w:sz w:val="24"/>
          <w:szCs w:val="24"/>
        </w:rPr>
        <w:tab/>
      </w:r>
      <w:r w:rsidR="008006DF">
        <w:rPr>
          <w:rFonts w:ascii="Times New Roman" w:hAnsi="Times New Roman" w:cs="Times New Roman"/>
          <w:sz w:val="24"/>
          <w:szCs w:val="24"/>
        </w:rPr>
        <w:tab/>
        <w:t>1 day per week</w:t>
      </w:r>
    </w:p>
    <w:p w14:paraId="06C7F2B7" w14:textId="44DD8F66" w:rsidR="008006DF" w:rsidRPr="00333C46" w:rsidRDefault="008006DF" w:rsidP="00333C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 mop hard floors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 </w:t>
      </w:r>
      <w:r w:rsidR="002B19C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eeded</w:t>
      </w:r>
    </w:p>
    <w:bookmarkEnd w:id="3"/>
    <w:p w14:paraId="6A8811F0" w14:textId="7DEE9AE5" w:rsidR="00333C46" w:rsidRDefault="00333C46" w:rsidP="00333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B0B32" w14:textId="2040B1E7" w:rsidR="009D1601" w:rsidRDefault="009D1601" w:rsidP="009D16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All Restrooms</w:t>
      </w:r>
    </w:p>
    <w:p w14:paraId="26CD0EBA" w14:textId="1051EEA5" w:rsidR="009D1601" w:rsidRPr="009D1601" w:rsidRDefault="009D1601" w:rsidP="009D16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01">
        <w:rPr>
          <w:rFonts w:ascii="Times New Roman" w:hAnsi="Times New Roman" w:cs="Times New Roman"/>
          <w:sz w:val="24"/>
          <w:szCs w:val="24"/>
        </w:rPr>
        <w:t>Restock paper and soap products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130970B5" w14:textId="5057513E" w:rsidR="009D1601" w:rsidRPr="002D5182" w:rsidRDefault="009D1601" w:rsidP="009D16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Clean sinks and countertops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6C3586D3" w14:textId="1ABB0094" w:rsidR="009D1601" w:rsidRDefault="009D1601" w:rsidP="009D16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polish restroom dispensers and fixtures</w:t>
      </w:r>
      <w:r>
        <w:rPr>
          <w:rFonts w:ascii="Times New Roman" w:hAnsi="Times New Roman" w:cs="Times New Roman"/>
          <w:sz w:val="24"/>
          <w:szCs w:val="24"/>
        </w:rPr>
        <w:tab/>
      </w:r>
      <w:r w:rsidRPr="00333C46"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5C8239E5" w14:textId="523F0AD3" w:rsidR="009D1601" w:rsidRDefault="009D1601" w:rsidP="009D16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polish restroom metal and mirrors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0AF4001A" w14:textId="2C0E0A72" w:rsidR="009D1601" w:rsidRDefault="009D1601" w:rsidP="009D16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disinfect sanitary napkin dispensers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45B93109" w14:textId="389B78BE" w:rsidR="009D1601" w:rsidRDefault="009D1601" w:rsidP="009D16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disinfect all toilets and urinals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3F73EADD" w14:textId="1A3173B4" w:rsidR="009D1601" w:rsidRDefault="009D1601" w:rsidP="009D16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 clean tile walls and toilet partitions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763087A5" w14:textId="738C374D" w:rsidR="009D1601" w:rsidRDefault="009D1601" w:rsidP="009D16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Sweep and mop floors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6532815A" w14:textId="21355F67" w:rsidR="002B19C5" w:rsidRDefault="002B19C5" w:rsidP="002B1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B579B" w14:textId="3DE32DCB" w:rsidR="002B19C5" w:rsidRDefault="002B19C5" w:rsidP="002B19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Trash</w:t>
      </w:r>
    </w:p>
    <w:p w14:paraId="409CAFE6" w14:textId="4CDC2A8A" w:rsidR="002B19C5" w:rsidRPr="002D5182" w:rsidRDefault="002B19C5" w:rsidP="002B19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All trash is to be emptied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5614D52F" w14:textId="337BFE65" w:rsidR="002B19C5" w:rsidRDefault="002B19C5" w:rsidP="002B19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extra trash liners in the bottom of the cans</w:t>
      </w:r>
      <w:r w:rsidRPr="00333C46">
        <w:rPr>
          <w:rFonts w:ascii="Times New Roman" w:hAnsi="Times New Roman" w:cs="Times New Roman"/>
          <w:sz w:val="24"/>
          <w:szCs w:val="24"/>
        </w:rPr>
        <w:tab/>
      </w:r>
      <w:r w:rsidRPr="00333C46"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7843429D" w14:textId="3BD9BE9E" w:rsidR="002B19C5" w:rsidRDefault="002B19C5" w:rsidP="002B19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Clean/Wipe all trash can lids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475F795F" w14:textId="34A22DA2" w:rsidR="002B19C5" w:rsidRDefault="002B19C5" w:rsidP="002B19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trash to dumpster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34C00090" w14:textId="3269B17B" w:rsidR="002B19C5" w:rsidRDefault="002B19C5" w:rsidP="002B19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up biohazard and put in proper storage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1BCA81E5" w14:textId="7B79D9DC" w:rsidR="002B19C5" w:rsidRDefault="002B19C5" w:rsidP="002B1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18E9D" w14:textId="16968BC3" w:rsidR="002B19C5" w:rsidRDefault="002B19C5" w:rsidP="002B19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Demo Cafeteria’s Kitchen Serving Area</w:t>
      </w:r>
    </w:p>
    <w:p w14:paraId="2B68EC50" w14:textId="46725A45" w:rsidR="002B19C5" w:rsidRPr="009D1601" w:rsidRDefault="002B19C5" w:rsidP="002B19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Clean/Wipe all horizontal and vertical surfaces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733E7347" w14:textId="62380048" w:rsidR="002B19C5" w:rsidRPr="002D5182" w:rsidRDefault="002B19C5" w:rsidP="002B19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Clean/Wipe sink area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3DD9702A" w14:textId="6822AF58" w:rsidR="002B19C5" w:rsidRDefault="002B19C5" w:rsidP="002B19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Restock paper and soap products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3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 Needed</w:t>
      </w:r>
    </w:p>
    <w:p w14:paraId="59B0E162" w14:textId="3613021D" w:rsidR="002B19C5" w:rsidRDefault="002B19C5" w:rsidP="002B19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exterior of refrigerator and stove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71C35C8B" w14:textId="5951FD49" w:rsidR="002B19C5" w:rsidRDefault="002B19C5" w:rsidP="002B19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exterior of microwaves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6EC22892" w14:textId="6083B214" w:rsidR="002B19C5" w:rsidRDefault="002B19C5" w:rsidP="002B19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Clean/Wipe all tables and chairs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299B4E6B" w14:textId="140D51DF" w:rsidR="002B19C5" w:rsidRDefault="002B19C5" w:rsidP="002B19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Clean/Wipe exterior of cabinets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461C2F92" w14:textId="071C1AF7" w:rsidR="002B19C5" w:rsidRDefault="002B19C5" w:rsidP="002B19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Empty all trash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5C431B45" w14:textId="6914F7C6" w:rsidR="002B19C5" w:rsidRDefault="002B19C5" w:rsidP="002B19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Sweep floors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64724497" w14:textId="374DB5F3" w:rsidR="002B19C5" w:rsidRDefault="007673E4" w:rsidP="002B19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Mop floors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day per week</w:t>
      </w:r>
    </w:p>
    <w:p w14:paraId="3B4A038B" w14:textId="45699F12" w:rsidR="007673E4" w:rsidRDefault="007673E4" w:rsidP="002B19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 clean floors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Needed</w:t>
      </w:r>
    </w:p>
    <w:p w14:paraId="00085CB8" w14:textId="6335391D" w:rsidR="007673E4" w:rsidRPr="007673E4" w:rsidRDefault="007673E4" w:rsidP="007673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DCF8D6" w14:textId="4D967122" w:rsidR="007673E4" w:rsidRPr="007673E4" w:rsidRDefault="007673E4" w:rsidP="007673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73E4">
        <w:rPr>
          <w:rFonts w:ascii="Times New Roman" w:hAnsi="Times New Roman" w:cs="Times New Roman"/>
          <w:b/>
          <w:bCs/>
          <w:sz w:val="24"/>
          <w:szCs w:val="24"/>
          <w:u w:val="single"/>
        </w:rPr>
        <w:t>Floor Care Maintenance</w:t>
      </w:r>
    </w:p>
    <w:p w14:paraId="0CA7D1A0" w14:textId="5E31AE3A" w:rsidR="002B19C5" w:rsidRDefault="007673E4" w:rsidP="007673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polishing/buffing as needed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Monthly</w:t>
      </w:r>
    </w:p>
    <w:p w14:paraId="62924FCC" w14:textId="421A9AC7" w:rsidR="007673E4" w:rsidRDefault="007673E4" w:rsidP="00767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0AE2C" w14:textId="522E07E0" w:rsidR="007673E4" w:rsidRPr="007673E4" w:rsidRDefault="007673E4" w:rsidP="007673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73E4">
        <w:rPr>
          <w:rFonts w:ascii="Times New Roman" w:hAnsi="Times New Roman" w:cs="Times New Roman"/>
          <w:b/>
          <w:bCs/>
          <w:sz w:val="24"/>
          <w:szCs w:val="24"/>
          <w:u w:val="single"/>
        </w:rPr>
        <w:t>End of Night</w:t>
      </w:r>
    </w:p>
    <w:p w14:paraId="1799B27C" w14:textId="0592659F" w:rsidR="002B19C5" w:rsidRDefault="007673E4" w:rsidP="007673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straighten janitorial closet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5C513790" w14:textId="4ABD8D3E" w:rsidR="007673E4" w:rsidRDefault="007673E4" w:rsidP="007673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off lights and lock doors per instructions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01A80615" w14:textId="525ADE33" w:rsidR="00970E94" w:rsidRDefault="007673E4" w:rsidP="00970E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alarm per instructions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days per week</w:t>
      </w:r>
    </w:p>
    <w:p w14:paraId="51C5224F" w14:textId="2C80779B" w:rsidR="00970E94" w:rsidRDefault="00970E94" w:rsidP="0097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92F3A" w14:textId="40B08670" w:rsidR="00193013" w:rsidRDefault="00193013" w:rsidP="0097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Clinic exam rooms, Clinic Lab, and Dental exam rooms will need to be cleaned after clinic hours.</w:t>
      </w:r>
    </w:p>
    <w:p w14:paraId="4F225087" w14:textId="72781CB6" w:rsidR="00193013" w:rsidRDefault="00193013" w:rsidP="0097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271E0" w14:textId="584EA1A0" w:rsidR="00193013" w:rsidRDefault="00193013" w:rsidP="0097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agrees to provide all labor, supervision necessary to complete the services as outlined in Cleaning Specifications stated above.</w:t>
      </w:r>
    </w:p>
    <w:p w14:paraId="40225361" w14:textId="7FE588F3" w:rsidR="00193013" w:rsidRDefault="00193013" w:rsidP="0097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D0939" w14:textId="6AD2A716" w:rsidR="00193013" w:rsidRDefault="006C4B8E" w:rsidP="0097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193013">
        <w:rPr>
          <w:rFonts w:ascii="Times New Roman" w:hAnsi="Times New Roman" w:cs="Times New Roman"/>
          <w:sz w:val="24"/>
          <w:szCs w:val="24"/>
        </w:rPr>
        <w:t xml:space="preserve"> is responsible to maintain it own liability insurance, </w:t>
      </w:r>
      <w:r w:rsidR="001A16B5">
        <w:rPr>
          <w:rFonts w:ascii="Times New Roman" w:hAnsi="Times New Roman" w:cs="Times New Roman"/>
          <w:sz w:val="24"/>
          <w:szCs w:val="24"/>
        </w:rPr>
        <w:t>errors,</w:t>
      </w:r>
      <w:r w:rsidR="00193013">
        <w:rPr>
          <w:rFonts w:ascii="Times New Roman" w:hAnsi="Times New Roman" w:cs="Times New Roman"/>
          <w:sz w:val="24"/>
          <w:szCs w:val="24"/>
        </w:rPr>
        <w:t xml:space="preserve"> and omissions insurance and or professional liability insurance; worker’s compensation insurance; and wage/salary and benefits program for the Contractors employees that is compliant with all Federal and State laws.  Proof of insurance is to be provided to Health Department.</w:t>
      </w:r>
    </w:p>
    <w:p w14:paraId="479F2894" w14:textId="77777777" w:rsidR="00193013" w:rsidRDefault="00193013" w:rsidP="0097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80908" w14:textId="1472C06C" w:rsidR="00970E94" w:rsidRDefault="00970E94" w:rsidP="0097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Marshall County Health Department requires a </w:t>
      </w:r>
      <w:r w:rsidR="001A16B5">
        <w:rPr>
          <w:rFonts w:ascii="Times New Roman" w:hAnsi="Times New Roman" w:cs="Times New Roman"/>
          <w:sz w:val="24"/>
          <w:szCs w:val="24"/>
        </w:rPr>
        <w:t>Contractor</w:t>
      </w:r>
      <w:r>
        <w:rPr>
          <w:rFonts w:ascii="Times New Roman" w:hAnsi="Times New Roman" w:cs="Times New Roman"/>
          <w:sz w:val="24"/>
          <w:szCs w:val="24"/>
        </w:rPr>
        <w:t xml:space="preserve"> to complete the following maintenance tasks: </w:t>
      </w:r>
    </w:p>
    <w:p w14:paraId="20916137" w14:textId="4FD3A578" w:rsidR="00170238" w:rsidRPr="006C4B8E" w:rsidRDefault="00170238" w:rsidP="00170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4B8E">
        <w:rPr>
          <w:rFonts w:ascii="Times New Roman" w:hAnsi="Times New Roman" w:cs="Times New Roman"/>
          <w:b/>
          <w:bCs/>
          <w:sz w:val="28"/>
          <w:szCs w:val="28"/>
          <w:u w:val="single"/>
        </w:rPr>
        <w:t>Maintenance tasks:</w:t>
      </w:r>
    </w:p>
    <w:p w14:paraId="00CB9822" w14:textId="77777777" w:rsidR="00170238" w:rsidRDefault="00170238" w:rsidP="00970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EF03AC" w14:textId="77777777" w:rsidR="00170238" w:rsidRDefault="00170238" w:rsidP="00970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7D0C07" w14:textId="1D97F718" w:rsidR="00970E94" w:rsidRPr="008939E6" w:rsidRDefault="008939E6" w:rsidP="00970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39E6">
        <w:rPr>
          <w:rFonts w:ascii="Times New Roman" w:hAnsi="Times New Roman" w:cs="Times New Roman"/>
          <w:b/>
          <w:bCs/>
          <w:sz w:val="24"/>
          <w:szCs w:val="24"/>
          <w:u w:val="single"/>
        </w:rPr>
        <w:t>Facility and Grounds</w:t>
      </w:r>
    </w:p>
    <w:p w14:paraId="37E4AFC6" w14:textId="5EF63E34" w:rsidR="00970E94" w:rsidRDefault="008939E6" w:rsidP="008939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facilities have adequate lighting, heating, and proper ventilation</w:t>
      </w:r>
    </w:p>
    <w:p w14:paraId="14505CA2" w14:textId="54CD8E77" w:rsidR="008939E6" w:rsidRDefault="008939E6" w:rsidP="008939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all areas and equipment are properly cleaned and in working condition</w:t>
      </w:r>
    </w:p>
    <w:p w14:paraId="6CDF5195" w14:textId="2D2B35E8" w:rsidR="008939E6" w:rsidRDefault="008939E6" w:rsidP="008939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fire extinguishers monthly</w:t>
      </w:r>
    </w:p>
    <w:p w14:paraId="6DBFE27D" w14:textId="6EB96A93" w:rsidR="008939E6" w:rsidRDefault="008939E6" w:rsidP="008939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portable smoke detectors semi-annually</w:t>
      </w:r>
    </w:p>
    <w:p w14:paraId="5A3A8914" w14:textId="6B63102D" w:rsidR="008939E6" w:rsidRDefault="008939E6" w:rsidP="008939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and test generator and schedule maintenance and repairs as needed</w:t>
      </w:r>
    </w:p>
    <w:p w14:paraId="52708C00" w14:textId="5FBA909B" w:rsidR="008939E6" w:rsidRDefault="008939E6" w:rsidP="008939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clean and clutter-free parking lot and grounds daily.</w:t>
      </w:r>
    </w:p>
    <w:p w14:paraId="134A7CCD" w14:textId="5BF7500D" w:rsidR="008939E6" w:rsidRPr="006C4B8E" w:rsidRDefault="008939E6" w:rsidP="008939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HVAC filters </w:t>
      </w:r>
      <w:r w:rsidR="00170238" w:rsidRPr="006C4B8E">
        <w:rPr>
          <w:rFonts w:ascii="Times New Roman" w:hAnsi="Times New Roman" w:cs="Times New Roman"/>
          <w:sz w:val="24"/>
          <w:szCs w:val="24"/>
        </w:rPr>
        <w:t>every 90 days</w:t>
      </w:r>
    </w:p>
    <w:p w14:paraId="521221BA" w14:textId="7FDAB5AF" w:rsidR="008939E6" w:rsidRPr="006C4B8E" w:rsidRDefault="008939E6" w:rsidP="008939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E">
        <w:rPr>
          <w:rFonts w:ascii="Times New Roman" w:hAnsi="Times New Roman" w:cs="Times New Roman"/>
          <w:sz w:val="24"/>
          <w:szCs w:val="24"/>
        </w:rPr>
        <w:t xml:space="preserve">Conduct landscaping duties </w:t>
      </w:r>
      <w:r w:rsidR="00E31A8E" w:rsidRPr="006C4B8E">
        <w:rPr>
          <w:rFonts w:ascii="Times New Roman" w:hAnsi="Times New Roman" w:cs="Times New Roman"/>
          <w:sz w:val="24"/>
          <w:szCs w:val="24"/>
        </w:rPr>
        <w:t>including trimming shrubbery, pulling weeds from rock gardens, cracks/crevices, repairing damage to lawn caused by equipment, and spr</w:t>
      </w:r>
      <w:r w:rsidR="00170238" w:rsidRPr="006C4B8E">
        <w:rPr>
          <w:rFonts w:ascii="Times New Roman" w:hAnsi="Times New Roman" w:cs="Times New Roman"/>
          <w:sz w:val="24"/>
          <w:szCs w:val="24"/>
        </w:rPr>
        <w:t>a</w:t>
      </w:r>
      <w:r w:rsidR="00E31A8E" w:rsidRPr="006C4B8E">
        <w:rPr>
          <w:rFonts w:ascii="Times New Roman" w:hAnsi="Times New Roman" w:cs="Times New Roman"/>
          <w:sz w:val="24"/>
          <w:szCs w:val="24"/>
        </w:rPr>
        <w:t>y chemicals for weed and pest control.</w:t>
      </w:r>
    </w:p>
    <w:p w14:paraId="0478FCE1" w14:textId="1B2FCBDA" w:rsidR="001A72CD" w:rsidRPr="006C4B8E" w:rsidRDefault="001A72CD" w:rsidP="008939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E">
        <w:rPr>
          <w:rFonts w:ascii="Times New Roman" w:hAnsi="Times New Roman" w:cs="Times New Roman"/>
          <w:sz w:val="24"/>
          <w:szCs w:val="24"/>
        </w:rPr>
        <w:t>Pressure wash exterior of building, sign, and walkways annually</w:t>
      </w:r>
    </w:p>
    <w:p w14:paraId="1BEF695A" w14:textId="2FFE068E" w:rsidR="00E31A8E" w:rsidRDefault="00E31A8E" w:rsidP="00E3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E4ED3" w14:textId="67C9F108" w:rsidR="00E31A8E" w:rsidRDefault="00E31A8E" w:rsidP="00E31A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1A8E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Minor Repairs and Contractor Coordination</w:t>
      </w:r>
    </w:p>
    <w:p w14:paraId="4930BB03" w14:textId="6AA0F8CE" w:rsidR="00E31A8E" w:rsidRDefault="00E31A8E" w:rsidP="00E31A8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inspections and make minor repairs to faci</w:t>
      </w:r>
      <w:r w:rsidR="00032290">
        <w:rPr>
          <w:rFonts w:ascii="Times New Roman" w:hAnsi="Times New Roman" w:cs="Times New Roman"/>
          <w:sz w:val="24"/>
          <w:szCs w:val="24"/>
        </w:rPr>
        <w:t>lity and equipment that may include:</w:t>
      </w:r>
    </w:p>
    <w:p w14:paraId="3C75ED99" w14:textId="1DA604C2" w:rsidR="00032290" w:rsidRDefault="00032290" w:rsidP="0003229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paint</w:t>
      </w:r>
    </w:p>
    <w:p w14:paraId="051138C2" w14:textId="7DCBAD4F" w:rsidR="00032290" w:rsidRDefault="00032290" w:rsidP="0003229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Patching walls</w:t>
      </w:r>
    </w:p>
    <w:p w14:paraId="09C4996D" w14:textId="5CB9B9CB" w:rsidR="00032290" w:rsidRDefault="00032290" w:rsidP="0003229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Hanging Shelves</w:t>
      </w:r>
    </w:p>
    <w:p w14:paraId="5C199A21" w14:textId="76B65AE8" w:rsidR="00032290" w:rsidRDefault="00032290" w:rsidP="0003229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and arranging furniture</w:t>
      </w:r>
    </w:p>
    <w:p w14:paraId="622B9C89" w14:textId="1A593E87" w:rsidR="00032290" w:rsidRDefault="00032290" w:rsidP="0003229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Assemble Furniture and Equipment</w:t>
      </w:r>
    </w:p>
    <w:p w14:paraId="6CC086A6" w14:textId="26CA26FB" w:rsidR="00032290" w:rsidRPr="00032290" w:rsidRDefault="00032290" w:rsidP="0003229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Light Bulbs</w:t>
      </w:r>
    </w:p>
    <w:p w14:paraId="45CE4248" w14:textId="0066E8AB" w:rsidR="00032290" w:rsidRDefault="00032290" w:rsidP="00E31A8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major repairs with contractors</w:t>
      </w:r>
    </w:p>
    <w:p w14:paraId="06F891A3" w14:textId="263054D6" w:rsidR="00032290" w:rsidRDefault="00032290" w:rsidP="00E31A8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and manage maintenance to agency vehicles including routine cleaning, oil changes, and tire rotation.</w:t>
      </w:r>
    </w:p>
    <w:p w14:paraId="27335E93" w14:textId="3C795204" w:rsidR="00032290" w:rsidRDefault="00032290" w:rsidP="00E31A8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detailed tracking system for all fleet maintenance</w:t>
      </w:r>
    </w:p>
    <w:p w14:paraId="154C2821" w14:textId="2A14E3A2" w:rsidR="001A72CD" w:rsidRDefault="001A72CD" w:rsidP="001A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6285A" w14:textId="652C2A9C" w:rsidR="00C952E6" w:rsidRPr="006866FB" w:rsidRDefault="00C952E6" w:rsidP="001A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FB">
        <w:rPr>
          <w:rFonts w:ascii="Times New Roman" w:hAnsi="Times New Roman" w:cs="Times New Roman"/>
          <w:sz w:val="24"/>
          <w:szCs w:val="24"/>
        </w:rPr>
        <w:t xml:space="preserve">All cleaning supplies and equipment provided by the health department excluding pressure washing equipment. </w:t>
      </w:r>
    </w:p>
    <w:p w14:paraId="1DE3FB31" w14:textId="77777777" w:rsidR="00C952E6" w:rsidRPr="006866FB" w:rsidRDefault="00C952E6" w:rsidP="001A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1DBCA" w14:textId="04AA4A50" w:rsidR="00C952E6" w:rsidRPr="006866FB" w:rsidRDefault="00C952E6" w:rsidP="001A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FB">
        <w:rPr>
          <w:rFonts w:ascii="Times New Roman" w:hAnsi="Times New Roman" w:cs="Times New Roman"/>
          <w:sz w:val="24"/>
          <w:szCs w:val="24"/>
        </w:rPr>
        <w:t>Facility may be viewed by appointment. Call 270-252-2</w:t>
      </w:r>
      <w:r w:rsidR="006866FB">
        <w:rPr>
          <w:rFonts w:ascii="Times New Roman" w:hAnsi="Times New Roman" w:cs="Times New Roman"/>
          <w:sz w:val="24"/>
          <w:szCs w:val="24"/>
        </w:rPr>
        <w:t>714</w:t>
      </w:r>
      <w:r w:rsidRPr="006866FB">
        <w:rPr>
          <w:rFonts w:ascii="Times New Roman" w:hAnsi="Times New Roman" w:cs="Times New Roman"/>
          <w:sz w:val="24"/>
          <w:szCs w:val="24"/>
        </w:rPr>
        <w:t xml:space="preserve"> to schedule a time. </w:t>
      </w:r>
    </w:p>
    <w:p w14:paraId="49FAB282" w14:textId="77777777" w:rsidR="00C952E6" w:rsidRPr="006866FB" w:rsidRDefault="00C952E6" w:rsidP="001A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D8002" w14:textId="565296CA" w:rsidR="001A72CD" w:rsidRPr="00B841D3" w:rsidRDefault="001A72CD" w:rsidP="001A72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1D3">
        <w:rPr>
          <w:rFonts w:ascii="Times New Roman" w:hAnsi="Times New Roman" w:cs="Times New Roman"/>
          <w:b/>
          <w:bCs/>
          <w:sz w:val="24"/>
          <w:szCs w:val="24"/>
        </w:rPr>
        <w:t xml:space="preserve">Sealed bids must be delivered to the Marshall County Health Department </w:t>
      </w:r>
      <w:r w:rsidR="001A16B5">
        <w:rPr>
          <w:rFonts w:ascii="Times New Roman" w:hAnsi="Times New Roman" w:cs="Times New Roman"/>
          <w:b/>
          <w:bCs/>
          <w:sz w:val="24"/>
          <w:szCs w:val="24"/>
        </w:rPr>
        <w:t xml:space="preserve">at 267 Slickback Road, Benton, KY 42025, </w:t>
      </w:r>
      <w:r w:rsidRPr="00B841D3">
        <w:rPr>
          <w:rFonts w:ascii="Times New Roman" w:hAnsi="Times New Roman" w:cs="Times New Roman"/>
          <w:b/>
          <w:bCs/>
          <w:sz w:val="24"/>
          <w:szCs w:val="24"/>
        </w:rPr>
        <w:t>by 5 p</w:t>
      </w:r>
      <w:r w:rsidR="006866FB" w:rsidRPr="00B841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41D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866FB" w:rsidRPr="00B841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41D3">
        <w:rPr>
          <w:rFonts w:ascii="Times New Roman" w:hAnsi="Times New Roman" w:cs="Times New Roman"/>
          <w:b/>
          <w:bCs/>
          <w:sz w:val="24"/>
          <w:szCs w:val="24"/>
        </w:rPr>
        <w:t xml:space="preserve"> May</w:t>
      </w:r>
      <w:r w:rsidR="00B84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1D3">
        <w:rPr>
          <w:rFonts w:ascii="Times New Roman" w:hAnsi="Times New Roman" w:cs="Times New Roman"/>
          <w:b/>
          <w:bCs/>
          <w:sz w:val="24"/>
          <w:szCs w:val="24"/>
        </w:rPr>
        <w:t>31, 2022. Please identify that it is a “sealed bid” on the exterior of the package.</w:t>
      </w:r>
    </w:p>
    <w:p w14:paraId="1F3EEB31" w14:textId="4BD18866" w:rsidR="001A72CD" w:rsidRPr="006866FB" w:rsidRDefault="001A72CD" w:rsidP="001A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A837A" w14:textId="2861F194" w:rsidR="001A72CD" w:rsidRDefault="001A72CD" w:rsidP="001A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FB">
        <w:rPr>
          <w:rFonts w:ascii="Times New Roman" w:hAnsi="Times New Roman" w:cs="Times New Roman"/>
          <w:sz w:val="24"/>
          <w:szCs w:val="24"/>
        </w:rPr>
        <w:t>References and work history must</w:t>
      </w:r>
      <w:r w:rsidR="006866FB">
        <w:rPr>
          <w:rFonts w:ascii="Times New Roman" w:hAnsi="Times New Roman" w:cs="Times New Roman"/>
          <w:sz w:val="24"/>
          <w:szCs w:val="24"/>
        </w:rPr>
        <w:t xml:space="preserve"> be included along with Liability Insurance/professional liability/Workers Compensation insurance certificate</w:t>
      </w:r>
      <w:r w:rsidRPr="006866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7D9474" w14:textId="7CB5103C" w:rsidR="006866FB" w:rsidRDefault="006866FB" w:rsidP="001A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CD5CB" w14:textId="1565642E" w:rsidR="006866FB" w:rsidRDefault="006866FB" w:rsidP="001A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will be set up for a fiscal year July 1-June 30.</w:t>
      </w:r>
      <w:r w:rsidR="00B841D3">
        <w:rPr>
          <w:rFonts w:ascii="Times New Roman" w:hAnsi="Times New Roman" w:cs="Times New Roman"/>
          <w:sz w:val="24"/>
          <w:szCs w:val="24"/>
        </w:rPr>
        <w:t xml:space="preserve">  Payment will be made upon receipt of monthly service at the end of the month.</w:t>
      </w:r>
    </w:p>
    <w:p w14:paraId="6DC0FA92" w14:textId="1F59A648" w:rsidR="00B841D3" w:rsidRDefault="00B841D3" w:rsidP="001A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CD9B8" w14:textId="18493F36" w:rsidR="00B841D3" w:rsidRPr="00856D2B" w:rsidRDefault="00B841D3" w:rsidP="001A72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ACC83" w14:textId="50109259" w:rsidR="00B841D3" w:rsidRPr="00856D2B" w:rsidRDefault="00B841D3" w:rsidP="001A72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D2B">
        <w:rPr>
          <w:rFonts w:ascii="Times New Roman" w:hAnsi="Times New Roman" w:cs="Times New Roman"/>
          <w:b/>
          <w:bCs/>
          <w:sz w:val="24"/>
          <w:szCs w:val="24"/>
        </w:rPr>
        <w:t>Sealed Bid:  Due 5/</w:t>
      </w:r>
      <w:r w:rsidR="00946FC2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856D2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46FC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856D2B">
        <w:rPr>
          <w:rFonts w:ascii="Times New Roman" w:hAnsi="Times New Roman" w:cs="Times New Roman"/>
          <w:b/>
          <w:bCs/>
          <w:sz w:val="24"/>
          <w:szCs w:val="24"/>
        </w:rPr>
        <w:t xml:space="preserve"> 5 p.m.</w:t>
      </w:r>
    </w:p>
    <w:p w14:paraId="29983B35" w14:textId="502422A4" w:rsidR="00B841D3" w:rsidRDefault="00B841D3" w:rsidP="001A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1C4DF" w14:textId="4C36F29A" w:rsidR="00B841D3" w:rsidRDefault="00856D2B" w:rsidP="00856D2B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  <w:r w:rsidR="00B841D3">
        <w:rPr>
          <w:rFonts w:ascii="Times New Roman" w:hAnsi="Times New Roman" w:cs="Times New Roman"/>
          <w:sz w:val="24"/>
          <w:szCs w:val="24"/>
        </w:rPr>
        <w:t>Include:  Liability Insurance/Errors &amp; Omissions insurance/OR Professional Liability Ins./</w:t>
      </w:r>
      <w:r>
        <w:rPr>
          <w:rFonts w:ascii="Times New Roman" w:hAnsi="Times New Roman" w:cs="Times New Roman"/>
          <w:sz w:val="24"/>
          <w:szCs w:val="24"/>
        </w:rPr>
        <w:br/>
      </w:r>
      <w:r w:rsidR="00B841D3">
        <w:rPr>
          <w:rFonts w:ascii="Times New Roman" w:hAnsi="Times New Roman" w:cs="Times New Roman"/>
          <w:sz w:val="24"/>
          <w:szCs w:val="24"/>
        </w:rPr>
        <w:t>Workers Compensation</w:t>
      </w:r>
      <w:r w:rsidR="001A16B5">
        <w:rPr>
          <w:rFonts w:ascii="Times New Roman" w:hAnsi="Times New Roman" w:cs="Times New Roman"/>
          <w:sz w:val="24"/>
          <w:szCs w:val="24"/>
        </w:rPr>
        <w:t xml:space="preserve"> Certificate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FE4667C" w14:textId="17B557B0" w:rsidR="00B841D3" w:rsidRDefault="00856D2B" w:rsidP="00856D2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References</w:t>
      </w:r>
    </w:p>
    <w:p w14:paraId="190A787E" w14:textId="77777777" w:rsidR="00856D2B" w:rsidRDefault="00856D2B" w:rsidP="001A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D84CD" w14:textId="6FE56041" w:rsidR="00B841D3" w:rsidRDefault="00B841D3" w:rsidP="001A72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Bid: </w:t>
      </w:r>
      <w:r>
        <w:rPr>
          <w:rFonts w:ascii="Times New Roman" w:hAnsi="Times New Roman" w:cs="Times New Roman"/>
          <w:sz w:val="24"/>
          <w:szCs w:val="24"/>
        </w:rPr>
        <w:tab/>
      </w:r>
      <w:r w:rsidR="00856D2B">
        <w:rPr>
          <w:rFonts w:ascii="Times New Roman" w:hAnsi="Times New Roman" w:cs="Times New Roman"/>
          <w:sz w:val="24"/>
          <w:szCs w:val="24"/>
        </w:rPr>
        <w:t>$</w:t>
      </w:r>
      <w:r w:rsidRPr="00B841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1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1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1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1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Annual Contract</w:t>
      </w:r>
      <w:r w:rsidR="00856D2B">
        <w:rPr>
          <w:rFonts w:ascii="Times New Roman" w:hAnsi="Times New Roman" w:cs="Times New Roman"/>
          <w:sz w:val="24"/>
          <w:szCs w:val="24"/>
          <w:u w:val="single"/>
        </w:rPr>
        <w:t xml:space="preserve"> $</w:t>
      </w:r>
      <w:r w:rsidR="00856D2B">
        <w:rPr>
          <w:rFonts w:ascii="Times New Roman" w:hAnsi="Times New Roman" w:cs="Times New Roman"/>
          <w:sz w:val="24"/>
          <w:szCs w:val="24"/>
          <w:u w:val="single"/>
        </w:rPr>
        <w:tab/>
      </w:r>
      <w:r w:rsidR="00856D2B">
        <w:rPr>
          <w:rFonts w:ascii="Times New Roman" w:hAnsi="Times New Roman" w:cs="Times New Roman"/>
          <w:sz w:val="24"/>
          <w:szCs w:val="24"/>
          <w:u w:val="single"/>
        </w:rPr>
        <w:tab/>
      </w:r>
      <w:r w:rsidR="00856D2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AA87A3" w14:textId="222252F5" w:rsidR="00856D2B" w:rsidRDefault="00856D2B" w:rsidP="001A72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9D53335" w14:textId="77777777" w:rsidR="00856D2B" w:rsidRDefault="00856D2B" w:rsidP="001A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CF7D8" w14:textId="298CF15D" w:rsidR="00B841D3" w:rsidRDefault="00B841D3" w:rsidP="001A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432BC" w14:textId="77777777" w:rsidR="00B841D3" w:rsidRDefault="00B841D3" w:rsidP="001A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F31A7" w14:textId="77777777" w:rsidR="00B841D3" w:rsidRPr="006866FB" w:rsidRDefault="00B841D3" w:rsidP="001A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41D3" w:rsidRPr="0068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62C"/>
    <w:multiLevelType w:val="hybridMultilevel"/>
    <w:tmpl w:val="6FE64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7D9A"/>
    <w:multiLevelType w:val="hybridMultilevel"/>
    <w:tmpl w:val="E884A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2D1"/>
    <w:multiLevelType w:val="hybridMultilevel"/>
    <w:tmpl w:val="75E8D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03175"/>
    <w:multiLevelType w:val="hybridMultilevel"/>
    <w:tmpl w:val="3F783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2B29"/>
    <w:multiLevelType w:val="hybridMultilevel"/>
    <w:tmpl w:val="147AF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419A4"/>
    <w:multiLevelType w:val="hybridMultilevel"/>
    <w:tmpl w:val="319CA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0127D"/>
    <w:multiLevelType w:val="hybridMultilevel"/>
    <w:tmpl w:val="10FAC12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13A73"/>
    <w:multiLevelType w:val="hybridMultilevel"/>
    <w:tmpl w:val="F52C2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7170BE"/>
    <w:multiLevelType w:val="hybridMultilevel"/>
    <w:tmpl w:val="F7143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542190">
    <w:abstractNumId w:val="4"/>
  </w:num>
  <w:num w:numId="2" w16cid:durableId="421032150">
    <w:abstractNumId w:val="0"/>
  </w:num>
  <w:num w:numId="3" w16cid:durableId="853760992">
    <w:abstractNumId w:val="8"/>
  </w:num>
  <w:num w:numId="4" w16cid:durableId="615916907">
    <w:abstractNumId w:val="2"/>
  </w:num>
  <w:num w:numId="5" w16cid:durableId="1023243816">
    <w:abstractNumId w:val="1"/>
  </w:num>
  <w:num w:numId="6" w16cid:durableId="1151672330">
    <w:abstractNumId w:val="5"/>
  </w:num>
  <w:num w:numId="7" w16cid:durableId="2099015662">
    <w:abstractNumId w:val="6"/>
  </w:num>
  <w:num w:numId="8" w16cid:durableId="1304702926">
    <w:abstractNumId w:val="3"/>
  </w:num>
  <w:num w:numId="9" w16cid:durableId="47479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0A"/>
    <w:rsid w:val="00032290"/>
    <w:rsid w:val="000D417B"/>
    <w:rsid w:val="00170238"/>
    <w:rsid w:val="00193013"/>
    <w:rsid w:val="001A16B5"/>
    <w:rsid w:val="001A72CD"/>
    <w:rsid w:val="001F053A"/>
    <w:rsid w:val="002B19C5"/>
    <w:rsid w:val="002D5182"/>
    <w:rsid w:val="003058A5"/>
    <w:rsid w:val="00333C46"/>
    <w:rsid w:val="0037546A"/>
    <w:rsid w:val="003B23C7"/>
    <w:rsid w:val="003E6F23"/>
    <w:rsid w:val="006866FB"/>
    <w:rsid w:val="006C4B8E"/>
    <w:rsid w:val="007673E4"/>
    <w:rsid w:val="00793772"/>
    <w:rsid w:val="007F39A5"/>
    <w:rsid w:val="008006DF"/>
    <w:rsid w:val="00856D2B"/>
    <w:rsid w:val="008939E6"/>
    <w:rsid w:val="009369CC"/>
    <w:rsid w:val="00946FC2"/>
    <w:rsid w:val="00970E94"/>
    <w:rsid w:val="009D1601"/>
    <w:rsid w:val="00B46FFC"/>
    <w:rsid w:val="00B50D26"/>
    <w:rsid w:val="00B841D3"/>
    <w:rsid w:val="00C952E6"/>
    <w:rsid w:val="00CD0B0A"/>
    <w:rsid w:val="00DE5E3E"/>
    <w:rsid w:val="00E31A8E"/>
    <w:rsid w:val="00F9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67D9"/>
  <w15:chartTrackingRefBased/>
  <w15:docId w15:val="{C35454DE-2DC7-46E1-B7EA-1C7F0C50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Crass</dc:creator>
  <cp:keywords/>
  <dc:description/>
  <cp:lastModifiedBy>Cathy D Thompson</cp:lastModifiedBy>
  <cp:revision>3</cp:revision>
  <cp:lastPrinted>2022-05-05T16:05:00Z</cp:lastPrinted>
  <dcterms:created xsi:type="dcterms:W3CDTF">2022-05-05T15:12:00Z</dcterms:created>
  <dcterms:modified xsi:type="dcterms:W3CDTF">2022-05-05T16:05:00Z</dcterms:modified>
</cp:coreProperties>
</file>